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1"/>
        <w:gridCol w:w="3527"/>
        <w:gridCol w:w="11889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6A2066B9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4B0B6F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5</w:t>
            </w:r>
            <w:r w:rsidR="00D3330F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21D82F4B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0C7EBA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Food 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016E9D" w:rsidRPr="007555A5" w14:paraId="55E3F129" w14:textId="77777777" w:rsidTr="00016E9D">
              <w:trPr>
                <w:trHeight w:val="232"/>
              </w:trPr>
              <w:tc>
                <w:tcPr>
                  <w:tcW w:w="3815" w:type="dxa"/>
                  <w:shd w:val="clear" w:color="auto" w:fill="A8D08D" w:themeFill="accent6" w:themeFillTint="99"/>
                </w:tcPr>
                <w:p w14:paraId="3AF813C3" w14:textId="065CB0C9" w:rsidR="00016E9D" w:rsidRPr="007555A5" w:rsidRDefault="00016E9D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Year 3 revision</w:t>
                  </w:r>
                </w:p>
              </w:tc>
              <w:tc>
                <w:tcPr>
                  <w:tcW w:w="12250" w:type="dxa"/>
                  <w:shd w:val="clear" w:color="auto" w:fill="A8D08D" w:themeFill="accent6" w:themeFillTint="99"/>
                </w:tcPr>
                <w:p w14:paraId="5A1AEC31" w14:textId="77777777" w:rsidR="00016E9D" w:rsidRPr="007555A5" w:rsidRDefault="00016E9D" w:rsidP="007555A5">
                  <w:pPr>
                    <w:rPr>
                      <w:rFonts w:ascii="Sassoon Infant Std" w:hAnsi="Sassoon Infant Std"/>
                      <w:sz w:val="32"/>
                      <w:szCs w:val="32"/>
                    </w:rPr>
                  </w:pPr>
                </w:p>
              </w:tc>
            </w:tr>
            <w:tr w:rsidR="007555A5" w:rsidRPr="007555A5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77777777" w:rsidR="007555A5" w:rsidRPr="007555A5" w:rsidRDefault="007555A5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Las </w:t>
                  </w:r>
                  <w:proofErr w:type="spellStart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naranjas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6C265BA3" w14:textId="77777777" w:rsidR="007555A5" w:rsidRPr="007555A5" w:rsidRDefault="007555A5" w:rsidP="007555A5">
                  <w:pPr>
                    <w:rPr>
                      <w:rFonts w:ascii="Sassoon Infant Std" w:hAnsi="Sassoon Infant Std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Oranges </w:t>
                  </w:r>
                </w:p>
              </w:tc>
            </w:tr>
            <w:tr w:rsidR="007555A5" w:rsidRPr="007555A5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77777777" w:rsidR="007555A5" w:rsidRPr="007555A5" w:rsidRDefault="007555A5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Las </w:t>
                  </w:r>
                  <w:proofErr w:type="spellStart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peras</w:t>
                  </w:r>
                  <w:proofErr w:type="spellEnd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4E03DC3B" w14:textId="77777777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Pears </w:t>
                  </w:r>
                </w:p>
              </w:tc>
            </w:tr>
            <w:tr w:rsidR="007555A5" w:rsidRPr="007555A5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77777777" w:rsidR="007555A5" w:rsidRPr="007555A5" w:rsidRDefault="007555A5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Las </w:t>
                  </w:r>
                  <w:proofErr w:type="spellStart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circuelas</w:t>
                  </w:r>
                  <w:proofErr w:type="spellEnd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24480CE1" w14:textId="77777777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Plums  </w:t>
                  </w:r>
                </w:p>
              </w:tc>
            </w:tr>
            <w:tr w:rsidR="007555A5" w:rsidRPr="007555A5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77777777" w:rsidR="007555A5" w:rsidRPr="007555A5" w:rsidRDefault="007555A5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Las </w:t>
                  </w:r>
                  <w:proofErr w:type="spellStart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fresas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1B0EFD38" w14:textId="77777777" w:rsidR="007555A5" w:rsidRPr="007555A5" w:rsidRDefault="007555A5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Strawberries </w:t>
                  </w:r>
                </w:p>
              </w:tc>
            </w:tr>
            <w:tr w:rsidR="007555A5" w:rsidRPr="007555A5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77777777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Las manzanas </w:t>
                  </w:r>
                </w:p>
              </w:tc>
              <w:tc>
                <w:tcPr>
                  <w:tcW w:w="12250" w:type="dxa"/>
                </w:tcPr>
                <w:p w14:paraId="1BFA0DAA" w14:textId="77777777" w:rsidR="007555A5" w:rsidRPr="007555A5" w:rsidRDefault="007555A5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Apples  </w:t>
                  </w:r>
                </w:p>
              </w:tc>
            </w:tr>
            <w:tr w:rsidR="007555A5" w:rsidRPr="007555A5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77777777" w:rsidR="007555A5" w:rsidRPr="007555A5" w:rsidRDefault="007555A5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FFD966" w:themeColor="accent4" w:themeTint="99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Los </w:t>
                  </w:r>
                  <w:proofErr w:type="spellStart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Tomates</w:t>
                  </w:r>
                  <w:proofErr w:type="spellEnd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50D795CA" w14:textId="77777777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Tomatoes  </w:t>
                  </w:r>
                </w:p>
              </w:tc>
            </w:tr>
            <w:tr w:rsidR="007555A5" w:rsidRPr="007555A5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77777777" w:rsidR="007555A5" w:rsidRP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Los </w:t>
                  </w:r>
                  <w:proofErr w:type="spellStart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platanos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13C638B6" w14:textId="77777777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Bananas </w:t>
                  </w:r>
                </w:p>
              </w:tc>
            </w:tr>
            <w:tr w:rsidR="007555A5" w:rsidRPr="007555A5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77777777" w:rsidR="007555A5" w:rsidRP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 </w:t>
                  </w:r>
                  <w:proofErr w:type="spellStart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coca-cola</w:t>
                  </w:r>
                  <w:proofErr w:type="spellEnd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7D270985" w14:textId="77777777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Coca cola </w:t>
                  </w:r>
                </w:p>
              </w:tc>
            </w:tr>
            <w:tr w:rsidR="007555A5" w:rsidRPr="007555A5" w14:paraId="4E5B4E4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5AAC795" w14:textId="77777777" w:rsidR="007555A5" w:rsidRP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 </w:t>
                  </w:r>
                  <w:proofErr w:type="spellStart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limonada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23B7699C" w14:textId="77777777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Lemonade </w:t>
                  </w:r>
                </w:p>
              </w:tc>
            </w:tr>
            <w:tr w:rsidR="007555A5" w:rsidRPr="007555A5" w14:paraId="26FD628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FD6D402" w14:textId="77777777" w:rsidR="007555A5" w:rsidRP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El </w:t>
                  </w:r>
                  <w:proofErr w:type="spellStart"/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helado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0F901EE1" w14:textId="77777777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Ice cream</w:t>
                  </w:r>
                </w:p>
              </w:tc>
            </w:tr>
            <w:tr w:rsidR="007555A5" w:rsidRPr="007555A5" w14:paraId="7EC4288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1B97EC7" w14:textId="77777777" w:rsidR="007555A5" w:rsidRP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La pizza</w:t>
                  </w:r>
                </w:p>
              </w:tc>
              <w:tc>
                <w:tcPr>
                  <w:tcW w:w="12250" w:type="dxa"/>
                </w:tcPr>
                <w:p w14:paraId="244178CD" w14:textId="0442A597" w:rsidR="007555A5" w:rsidRPr="007555A5" w:rsidRDefault="00CC48C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P</w:t>
                  </w:r>
                  <w:r w:rsidR="007555A5" w:rsidRPr="007555A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izza</w:t>
                  </w:r>
                </w:p>
              </w:tc>
            </w:tr>
            <w:tr w:rsidR="007555A5" w:rsidRPr="007555A5" w14:paraId="61DECA0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465313D7" w14:textId="4F034608" w:rsidR="007555A5" w:rsidRP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El chocolate </w:t>
                  </w:r>
                </w:p>
              </w:tc>
              <w:tc>
                <w:tcPr>
                  <w:tcW w:w="12250" w:type="dxa"/>
                </w:tcPr>
                <w:p w14:paraId="7C2CE875" w14:textId="77777777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Chocolate </w:t>
                  </w:r>
                </w:p>
              </w:tc>
            </w:tr>
            <w:tr w:rsidR="007555A5" w:rsidRPr="007555A5" w14:paraId="0AC8A8E0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AF9AD16" w14:textId="46E29934" w:rsidR="007555A5" w:rsidRP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Los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caramelos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1771FB76" w14:textId="5B938F94" w:rsidR="007555A5" w:rsidRP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Sweets </w:t>
                  </w:r>
                </w:p>
              </w:tc>
            </w:tr>
            <w:tr w:rsidR="007555A5" w:rsidRPr="007555A5" w14:paraId="7D6C4040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26B9B7F" w14:textId="23071920" w:rsid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Las Patatas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fritas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05392C7C" w14:textId="2FBFE54E" w:rsid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Crisps </w:t>
                  </w:r>
                </w:p>
              </w:tc>
            </w:tr>
            <w:tr w:rsidR="007555A5" w:rsidRPr="007555A5" w14:paraId="3A2E822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26D1E29" w14:textId="28180F0E" w:rsid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El queso</w:t>
                  </w:r>
                </w:p>
              </w:tc>
              <w:tc>
                <w:tcPr>
                  <w:tcW w:w="12250" w:type="dxa"/>
                </w:tcPr>
                <w:p w14:paraId="4F2ADB5E" w14:textId="0827E97C" w:rsid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Cheese</w:t>
                  </w:r>
                </w:p>
              </w:tc>
            </w:tr>
            <w:tr w:rsidR="007555A5" w:rsidRPr="007555A5" w14:paraId="1BDB718F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6F61AD7" w14:textId="0BB98BB7" w:rsidR="007555A5" w:rsidRDefault="007555A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El jamon</w:t>
                  </w:r>
                </w:p>
              </w:tc>
              <w:tc>
                <w:tcPr>
                  <w:tcW w:w="12250" w:type="dxa"/>
                </w:tcPr>
                <w:p w14:paraId="0A70939C" w14:textId="121CA324" w:rsidR="007555A5" w:rsidRDefault="007555A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Ham</w:t>
                  </w:r>
                </w:p>
              </w:tc>
            </w:tr>
            <w:tr w:rsidR="00CC48C5" w:rsidRPr="007555A5" w14:paraId="3863A4CC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F271818" w14:textId="3E97E9D9" w:rsidR="00CC48C5" w:rsidRDefault="00CC48C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Tengo </w:t>
                  </w:r>
                  <w:proofErr w:type="gram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un..</w:t>
                  </w:r>
                  <w:proofErr w:type="gramEnd"/>
                </w:p>
              </w:tc>
              <w:tc>
                <w:tcPr>
                  <w:tcW w:w="12250" w:type="dxa"/>
                </w:tcPr>
                <w:p w14:paraId="59D4162D" w14:textId="64F2F356" w:rsidR="00CC48C5" w:rsidRDefault="00CC48C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I have a…</w:t>
                  </w:r>
                </w:p>
              </w:tc>
            </w:tr>
            <w:tr w:rsidR="00CC48C5" w:rsidRPr="007555A5" w14:paraId="44689F5F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F37822F" w14:textId="54EC3F60" w:rsidR="00CC48C5" w:rsidRDefault="00CC48C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Es un</w:t>
                  </w:r>
                </w:p>
              </w:tc>
              <w:tc>
                <w:tcPr>
                  <w:tcW w:w="12250" w:type="dxa"/>
                </w:tcPr>
                <w:p w14:paraId="0F8A36E5" w14:textId="7C5B0071" w:rsidR="00CC48C5" w:rsidRDefault="00CC48C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It is a..</w:t>
                  </w:r>
                </w:p>
              </w:tc>
            </w:tr>
            <w:tr w:rsidR="00016E9D" w:rsidRPr="007555A5" w14:paraId="6C6B88FC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8D08D" w:themeFill="accent6" w:themeFillTint="99"/>
                </w:tcPr>
                <w:p w14:paraId="4D39C37D" w14:textId="653E7E95" w:rsidR="00016E9D" w:rsidRDefault="00016E9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Year 5 </w:t>
                  </w:r>
                </w:p>
              </w:tc>
              <w:tc>
                <w:tcPr>
                  <w:tcW w:w="12250" w:type="dxa"/>
                  <w:shd w:val="clear" w:color="auto" w:fill="A8D08D" w:themeFill="accent6" w:themeFillTint="99"/>
                </w:tcPr>
                <w:p w14:paraId="3C0D7C6F" w14:textId="2114B8E2" w:rsidR="00016E9D" w:rsidRDefault="00D87ECB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</w:tc>
            </w:tr>
            <w:tr w:rsidR="00016E9D" w:rsidRPr="007555A5" w14:paraId="01AA97D8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39DD2E06" w14:textId="1835593E" w:rsidR="00016E9D" w:rsidRDefault="00016E9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El pan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753B5EA3" w14:textId="3A769524" w:rsidR="00016E9D" w:rsidRDefault="00016E9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Bread</w:t>
                  </w:r>
                </w:p>
              </w:tc>
            </w:tr>
            <w:tr w:rsidR="00016E9D" w:rsidRPr="007555A5" w14:paraId="009B3B74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0DFDF634" w14:textId="5CE73D33" w:rsidR="00016E9D" w:rsidRDefault="00016E9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lastRenderedPageBreak/>
                    <w:t>El arroz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62DAD7F2" w14:textId="118C57AA" w:rsidR="00016E9D" w:rsidRDefault="00016E9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Rice</w:t>
                  </w:r>
                </w:p>
              </w:tc>
            </w:tr>
            <w:tr w:rsidR="00016E9D" w:rsidRPr="007555A5" w14:paraId="436E3D39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62F97B0B" w14:textId="46B5F372" w:rsidR="00016E9D" w:rsidRDefault="00016E9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La pasta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17F23F2C" w14:textId="662CBE56" w:rsidR="00016E9D" w:rsidRDefault="00016E9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Pasta</w:t>
                  </w:r>
                </w:p>
              </w:tc>
            </w:tr>
            <w:tr w:rsidR="00016E9D" w:rsidRPr="007555A5" w14:paraId="20FD077A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7A959408" w14:textId="2F4B12AB" w:rsidR="00016E9D" w:rsidRDefault="00016E9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Las patatas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575CDFA8" w14:textId="2A257DD9" w:rsidR="00016E9D" w:rsidRDefault="00016E9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Potatoes</w:t>
                  </w:r>
                </w:p>
              </w:tc>
            </w:tr>
            <w:tr w:rsidR="00016E9D" w:rsidRPr="007555A5" w14:paraId="5649D67F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711F0CBF" w14:textId="021A3D23" w:rsidR="00016E9D" w:rsidRDefault="00016E9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pescado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4F38EF86" w14:textId="4C7D08D3" w:rsidR="00016E9D" w:rsidRDefault="006F0B13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F</w:t>
                  </w:r>
                  <w:r w:rsidR="00016E9D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ish</w:t>
                  </w:r>
                </w:p>
              </w:tc>
            </w:tr>
            <w:tr w:rsidR="006F0B13" w:rsidRPr="007555A5" w14:paraId="6EF4B066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5043DA68" w14:textId="1EC0F35F" w:rsidR="006F0B13" w:rsidRDefault="006F0B13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yogur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561E9987" w14:textId="180B81BF" w:rsidR="006F0B13" w:rsidRDefault="006F0B13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Yoghurt</w:t>
                  </w:r>
                </w:p>
              </w:tc>
            </w:tr>
            <w:tr w:rsidR="006F0B13" w:rsidRPr="007555A5" w14:paraId="598B247E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059EB44A" w14:textId="4CEB8D8D" w:rsidR="006F0B13" w:rsidRDefault="006F0B13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agua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3477231F" w14:textId="48BA7730" w:rsidR="006F0B13" w:rsidRDefault="006F0B13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Water </w:t>
                  </w:r>
                </w:p>
              </w:tc>
            </w:tr>
            <w:tr w:rsidR="006F0B13" w:rsidRPr="007555A5" w14:paraId="028C4FFA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6F6BF4C5" w14:textId="36F7E3C7" w:rsidR="006F0B13" w:rsidRDefault="006F0B13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Las patatas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fritas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1B9A1E62" w14:textId="2C74F5D1" w:rsidR="006F0B13" w:rsidRDefault="006F0B13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Chips </w:t>
                  </w:r>
                </w:p>
              </w:tc>
            </w:tr>
            <w:tr w:rsidR="006F0B13" w:rsidRPr="007555A5" w14:paraId="7DB157C1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62AD6488" w14:textId="415FDAB9" w:rsidR="006F0B13" w:rsidRDefault="006F0B13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Las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zanahorias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30F68DF9" w14:textId="2E563DDF" w:rsidR="006F0B13" w:rsidRDefault="006F0B13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Carrots </w:t>
                  </w:r>
                </w:p>
              </w:tc>
            </w:tr>
            <w:tr w:rsidR="006F0B13" w:rsidRPr="007555A5" w14:paraId="2200C79F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18D9736D" w14:textId="0F806FC4" w:rsidR="006F0B13" w:rsidRDefault="006F0B13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Los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guisantes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692DED98" w14:textId="5C41E413" w:rsidR="006F0B13" w:rsidRDefault="006F0B13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Peas</w:t>
                  </w:r>
                </w:p>
              </w:tc>
            </w:tr>
            <w:tr w:rsidR="006F0B13" w:rsidRPr="007555A5" w14:paraId="08180F96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0A9EC46C" w14:textId="73386875" w:rsidR="006F0B13" w:rsidRDefault="006F0B13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La ensalada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07E21A4F" w14:textId="364DAC6E" w:rsidR="006F0B13" w:rsidRDefault="006F0B13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Salad</w:t>
                  </w:r>
                </w:p>
              </w:tc>
            </w:tr>
            <w:tr w:rsidR="006F0B13" w:rsidRPr="007555A5" w14:paraId="46455A04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7CFB2938" w14:textId="3BC2D3AC" w:rsidR="006F0B13" w:rsidRDefault="00B3740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Una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barra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4A695742" w14:textId="247BFE8A" w:rsidR="006F0B13" w:rsidRDefault="00B3740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Loaf </w:t>
                  </w:r>
                </w:p>
              </w:tc>
            </w:tr>
            <w:tr w:rsidR="00C36E65" w:rsidRPr="007555A5" w14:paraId="237453E0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4DC12DF7" w14:textId="41702D21" w:rsidR="00C36E65" w:rsidRDefault="00C36E6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Me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gustan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/no me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gustan</w:t>
                  </w:r>
                  <w:proofErr w:type="spellEnd"/>
                </w:p>
              </w:tc>
              <w:tc>
                <w:tcPr>
                  <w:tcW w:w="12250" w:type="dxa"/>
                  <w:shd w:val="clear" w:color="auto" w:fill="auto"/>
                </w:tcPr>
                <w:p w14:paraId="070D4748" w14:textId="7CBE48F4" w:rsidR="00287CE1" w:rsidRDefault="00C36E6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I like/don’t like (plural)</w:t>
                  </w:r>
                </w:p>
              </w:tc>
            </w:tr>
            <w:tr w:rsidR="00287CE1" w:rsidRPr="007555A5" w14:paraId="718E322C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14909D9F" w14:textId="63FD678C" w:rsidR="00287CE1" w:rsidRDefault="00287CE1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Quieres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?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0AFB9BA1" w14:textId="36E0C99C" w:rsidR="00287CE1" w:rsidRDefault="00287CE1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Would you like?</w:t>
                  </w:r>
                </w:p>
              </w:tc>
            </w:tr>
            <w:tr w:rsidR="00287CE1" w:rsidRPr="007555A5" w14:paraId="6C3E05C8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40B3999E" w14:textId="7AE806F7" w:rsidR="00287CE1" w:rsidRDefault="00287CE1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Quisiera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45190768" w14:textId="5D0DECCC" w:rsidR="00287CE1" w:rsidRDefault="00287CE1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I would </w:t>
                  </w:r>
                  <w:proofErr w:type="gram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like</w:t>
                  </w:r>
                  <w:r w:rsidR="00D87ECB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..</w:t>
                  </w:r>
                  <w:proofErr w:type="gramEnd"/>
                </w:p>
              </w:tc>
            </w:tr>
            <w:tr w:rsidR="00A92B99" w:rsidRPr="007555A5" w14:paraId="453FA54C" w14:textId="77777777" w:rsidTr="00016E9D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16E0F18A" w14:textId="00CCD832" w:rsidR="00A92B99" w:rsidRDefault="00A92B99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Que comes?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4E9F02EA" w14:textId="125EDB54" w:rsidR="00A92B99" w:rsidRDefault="00A92B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What are you eating?</w:t>
                  </w:r>
                </w:p>
              </w:tc>
            </w:tr>
          </w:tbl>
          <w:p w14:paraId="48E12AD6" w14:textId="796ED060" w:rsidR="007C18AE" w:rsidRPr="007555A5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16E9D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87CE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B0B6F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6F0B13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2B99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3740A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36E65"/>
    <w:rsid w:val="00C4229E"/>
    <w:rsid w:val="00C43601"/>
    <w:rsid w:val="00C72185"/>
    <w:rsid w:val="00C7400D"/>
    <w:rsid w:val="00C7613B"/>
    <w:rsid w:val="00C80C24"/>
    <w:rsid w:val="00C91FF7"/>
    <w:rsid w:val="00CA5AF0"/>
    <w:rsid w:val="00CC48C5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87ECB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3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5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1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173</Words>
  <Characters>663</Characters>
  <Application>Microsoft Office Word</Application>
  <DocSecurity>0</DocSecurity>
  <Lines>165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10</cp:revision>
  <cp:lastPrinted>2021-02-11T13:46:00Z</cp:lastPrinted>
  <dcterms:created xsi:type="dcterms:W3CDTF">2021-09-28T11:56:00Z</dcterms:created>
  <dcterms:modified xsi:type="dcterms:W3CDTF">2021-10-03T11:12:00Z</dcterms:modified>
</cp:coreProperties>
</file>